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55B" w:rsidRDefault="00B0655B" w:rsidP="00B0655B">
      <w:pPr>
        <w:jc w:val="center"/>
        <w:rPr>
          <w:rFonts w:ascii="Century Gothic" w:hAnsi="Century Gothic"/>
          <w:b/>
          <w:sz w:val="44"/>
          <w:szCs w:val="44"/>
        </w:rPr>
      </w:pPr>
      <w:r w:rsidRPr="00B0655B">
        <w:rPr>
          <w:rFonts w:ascii="Century Gothic" w:hAnsi="Century Gothic"/>
          <w:b/>
          <w:sz w:val="44"/>
          <w:szCs w:val="44"/>
        </w:rPr>
        <w:t>KSIĘGA REJESTROWA INSTYTUCJI KULTURY</w:t>
      </w:r>
    </w:p>
    <w:p w:rsidR="00E22C5F" w:rsidRPr="00BD666D" w:rsidRDefault="00E22C5F" w:rsidP="00B0655B">
      <w:pPr>
        <w:jc w:val="center"/>
        <w:rPr>
          <w:rFonts w:ascii="Century Gothic" w:hAnsi="Century Gothic"/>
          <w:b/>
          <w:sz w:val="40"/>
          <w:szCs w:val="4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B0655B" w:rsidRPr="0036169E" w:rsidTr="00B0655B">
        <w:tc>
          <w:tcPr>
            <w:tcW w:w="15538" w:type="dxa"/>
          </w:tcPr>
          <w:p w:rsidR="00B0655B" w:rsidRPr="0036169E" w:rsidRDefault="00AC1704" w:rsidP="00B0655B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Numer wpisu do rejestru: 3/2021</w:t>
            </w:r>
          </w:p>
        </w:tc>
      </w:tr>
    </w:tbl>
    <w:p w:rsidR="00B0655B" w:rsidRDefault="00B0655B" w:rsidP="00B0655B">
      <w:pPr>
        <w:jc w:val="center"/>
        <w:rPr>
          <w:rFonts w:ascii="Century Gothic" w:hAnsi="Century Gothic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701"/>
        <w:gridCol w:w="1417"/>
        <w:gridCol w:w="2197"/>
        <w:gridCol w:w="1535"/>
        <w:gridCol w:w="1541"/>
        <w:gridCol w:w="1538"/>
        <w:gridCol w:w="1542"/>
        <w:gridCol w:w="1523"/>
        <w:gridCol w:w="1548"/>
      </w:tblGrid>
      <w:tr w:rsidR="00B0655B" w:rsidRPr="00B0655B" w:rsidTr="00483C00">
        <w:tc>
          <w:tcPr>
            <w:tcW w:w="15388" w:type="dxa"/>
            <w:gridSpan w:val="10"/>
          </w:tcPr>
          <w:p w:rsidR="0036169E" w:rsidRPr="00B0655B" w:rsidRDefault="00B0655B" w:rsidP="006537C0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B0655B">
              <w:rPr>
                <w:rFonts w:ascii="Century Gothic" w:hAnsi="Century Gothic"/>
                <w:b/>
                <w:sz w:val="24"/>
                <w:szCs w:val="24"/>
              </w:rPr>
              <w:t>Dział I – Oznaczenie instytucji kultury</w:t>
            </w:r>
            <w:r w:rsidR="0036169E">
              <w:rPr>
                <w:rFonts w:ascii="Century Gothic" w:hAnsi="Century Gothic"/>
                <w:b/>
                <w:sz w:val="24"/>
                <w:szCs w:val="24"/>
              </w:rPr>
              <w:t>:</w:t>
            </w:r>
          </w:p>
        </w:tc>
      </w:tr>
      <w:tr w:rsidR="00E22C5F" w:rsidRPr="006537C0" w:rsidTr="00483C00">
        <w:tc>
          <w:tcPr>
            <w:tcW w:w="846" w:type="dxa"/>
          </w:tcPr>
          <w:p w:rsidR="00E22C5F" w:rsidRPr="006537C0" w:rsidRDefault="00E22C5F" w:rsidP="003F589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E22C5F" w:rsidRPr="006537C0" w:rsidRDefault="00E22C5F" w:rsidP="003F589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6537C0">
              <w:rPr>
                <w:rFonts w:ascii="Century Gothic" w:hAnsi="Century Gothic"/>
                <w:b/>
                <w:sz w:val="16"/>
                <w:szCs w:val="16"/>
              </w:rPr>
              <w:t>Numer kolejny wpisu</w:t>
            </w:r>
          </w:p>
        </w:tc>
        <w:tc>
          <w:tcPr>
            <w:tcW w:w="1701" w:type="dxa"/>
          </w:tcPr>
          <w:p w:rsidR="00E22C5F" w:rsidRPr="006537C0" w:rsidRDefault="00E22C5F" w:rsidP="003F589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E22C5F" w:rsidRPr="006537C0" w:rsidRDefault="00E22C5F" w:rsidP="003F589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6537C0">
              <w:rPr>
                <w:rFonts w:ascii="Century Gothic" w:hAnsi="Century Gothic"/>
                <w:b/>
                <w:sz w:val="16"/>
                <w:szCs w:val="16"/>
              </w:rPr>
              <w:t>Data wpisu, daty kolejnych zmian</w:t>
            </w:r>
          </w:p>
        </w:tc>
        <w:tc>
          <w:tcPr>
            <w:tcW w:w="1417" w:type="dxa"/>
          </w:tcPr>
          <w:p w:rsidR="00E22C5F" w:rsidRPr="006537C0" w:rsidRDefault="00E22C5F" w:rsidP="003F589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E22C5F" w:rsidRPr="006537C0" w:rsidRDefault="00E22C5F" w:rsidP="003F589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6537C0">
              <w:rPr>
                <w:rFonts w:ascii="Century Gothic" w:hAnsi="Century Gothic"/>
                <w:b/>
                <w:sz w:val="16"/>
                <w:szCs w:val="16"/>
              </w:rPr>
              <w:t>Pełna i</w:t>
            </w:r>
            <w:r w:rsidR="00B377EF"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  <w:r w:rsidRPr="006537C0">
              <w:rPr>
                <w:rFonts w:ascii="Century Gothic" w:hAnsi="Century Gothic"/>
                <w:b/>
                <w:sz w:val="16"/>
                <w:szCs w:val="16"/>
              </w:rPr>
              <w:t>skrócona nazwa instytucji kultury</w:t>
            </w:r>
          </w:p>
        </w:tc>
        <w:tc>
          <w:tcPr>
            <w:tcW w:w="2197" w:type="dxa"/>
          </w:tcPr>
          <w:p w:rsidR="00E22C5F" w:rsidRPr="006537C0" w:rsidRDefault="00E22C5F" w:rsidP="003F589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E22C5F" w:rsidRPr="006537C0" w:rsidRDefault="00E22C5F" w:rsidP="003F589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6537C0">
              <w:rPr>
                <w:rFonts w:ascii="Century Gothic" w:hAnsi="Century Gothic"/>
                <w:b/>
                <w:sz w:val="16"/>
                <w:szCs w:val="16"/>
              </w:rPr>
              <w:t>Przedmiot działalności instytucji ku</w:t>
            </w:r>
            <w:r w:rsidR="00B377EF">
              <w:rPr>
                <w:rFonts w:ascii="Century Gothic" w:hAnsi="Century Gothic"/>
                <w:b/>
                <w:sz w:val="16"/>
                <w:szCs w:val="16"/>
              </w:rPr>
              <w:t>l</w:t>
            </w:r>
            <w:r w:rsidRPr="006537C0">
              <w:rPr>
                <w:rFonts w:ascii="Century Gothic" w:hAnsi="Century Gothic"/>
                <w:b/>
                <w:sz w:val="16"/>
                <w:szCs w:val="16"/>
              </w:rPr>
              <w:t>tury</w:t>
            </w:r>
          </w:p>
        </w:tc>
        <w:tc>
          <w:tcPr>
            <w:tcW w:w="1535" w:type="dxa"/>
          </w:tcPr>
          <w:p w:rsidR="00E22C5F" w:rsidRPr="006537C0" w:rsidRDefault="00E22C5F" w:rsidP="003F589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E22C5F" w:rsidRPr="006537C0" w:rsidRDefault="00E22C5F" w:rsidP="003F589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6537C0">
              <w:rPr>
                <w:rFonts w:ascii="Century Gothic" w:hAnsi="Century Gothic"/>
                <w:b/>
                <w:sz w:val="16"/>
                <w:szCs w:val="16"/>
              </w:rPr>
              <w:t>Siedziba i adres instytucji kultury</w:t>
            </w:r>
          </w:p>
        </w:tc>
        <w:tc>
          <w:tcPr>
            <w:tcW w:w="1541" w:type="dxa"/>
          </w:tcPr>
          <w:p w:rsidR="00E22C5F" w:rsidRPr="006537C0" w:rsidRDefault="00E22C5F" w:rsidP="003F589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E22C5F" w:rsidRPr="006537C0" w:rsidRDefault="00E22C5F" w:rsidP="003F589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6537C0">
              <w:rPr>
                <w:rFonts w:ascii="Century Gothic" w:hAnsi="Century Gothic"/>
                <w:b/>
                <w:sz w:val="16"/>
                <w:szCs w:val="16"/>
              </w:rPr>
              <w:t>Oznaczenie organizatora i aktu o utworzeniu instytucji kultury</w:t>
            </w:r>
          </w:p>
        </w:tc>
        <w:tc>
          <w:tcPr>
            <w:tcW w:w="1538" w:type="dxa"/>
          </w:tcPr>
          <w:p w:rsidR="00E22C5F" w:rsidRPr="006537C0" w:rsidRDefault="00E22C5F" w:rsidP="003F589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E22C5F" w:rsidRPr="006537C0" w:rsidRDefault="00E22C5F" w:rsidP="003F589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6537C0">
              <w:rPr>
                <w:rFonts w:ascii="Century Gothic" w:hAnsi="Century Gothic"/>
                <w:b/>
                <w:sz w:val="16"/>
                <w:szCs w:val="16"/>
              </w:rPr>
              <w:t>Nazwa podmiotu, z którym organizator wspólnie prowadzi instytucję kultury</w:t>
            </w:r>
          </w:p>
        </w:tc>
        <w:tc>
          <w:tcPr>
            <w:tcW w:w="1542" w:type="dxa"/>
          </w:tcPr>
          <w:p w:rsidR="00E22C5F" w:rsidRPr="006537C0" w:rsidRDefault="00E22C5F" w:rsidP="003F589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E22C5F" w:rsidRPr="006537C0" w:rsidRDefault="00E22C5F" w:rsidP="003F589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6537C0">
              <w:rPr>
                <w:rFonts w:ascii="Century Gothic" w:hAnsi="Century Gothic"/>
                <w:b/>
                <w:sz w:val="16"/>
                <w:szCs w:val="16"/>
              </w:rPr>
              <w:t>Cyfrowy identyfikator instytucji kultury nadany w systemie informacji statystycznej</w:t>
            </w:r>
          </w:p>
        </w:tc>
        <w:tc>
          <w:tcPr>
            <w:tcW w:w="1523" w:type="dxa"/>
          </w:tcPr>
          <w:p w:rsidR="00E22C5F" w:rsidRPr="006537C0" w:rsidRDefault="00E22C5F" w:rsidP="003F589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E22C5F" w:rsidRPr="006537C0" w:rsidRDefault="00E22C5F" w:rsidP="003F589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6537C0">
              <w:rPr>
                <w:rFonts w:ascii="Century Gothic" w:hAnsi="Century Gothic"/>
                <w:b/>
                <w:sz w:val="16"/>
                <w:szCs w:val="16"/>
              </w:rPr>
              <w:t>Uwagi</w:t>
            </w:r>
          </w:p>
        </w:tc>
        <w:tc>
          <w:tcPr>
            <w:tcW w:w="1548" w:type="dxa"/>
          </w:tcPr>
          <w:p w:rsidR="00E22C5F" w:rsidRPr="006537C0" w:rsidRDefault="00E22C5F" w:rsidP="003F589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E22C5F" w:rsidRPr="006537C0" w:rsidRDefault="00E22C5F" w:rsidP="003F589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6537C0">
              <w:rPr>
                <w:rFonts w:ascii="Century Gothic" w:hAnsi="Century Gothic"/>
                <w:b/>
                <w:sz w:val="16"/>
                <w:szCs w:val="16"/>
              </w:rPr>
              <w:t>Imię i nazwisko pełnomocnika organizatora dokonującego wpisu</w:t>
            </w:r>
          </w:p>
        </w:tc>
      </w:tr>
      <w:tr w:rsidR="00B0655B" w:rsidRPr="00B0655B" w:rsidTr="00483C00">
        <w:tc>
          <w:tcPr>
            <w:tcW w:w="846" w:type="dxa"/>
          </w:tcPr>
          <w:p w:rsidR="00501CB0" w:rsidRDefault="00501CB0" w:rsidP="00B0655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B0655B" w:rsidRPr="00B0655B" w:rsidRDefault="00B0655B" w:rsidP="00B0655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0655B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501CB0" w:rsidRDefault="00501CB0" w:rsidP="00B0655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B0655B" w:rsidRPr="00B0655B" w:rsidRDefault="00B0655B" w:rsidP="00B0655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0655B">
              <w:rPr>
                <w:rFonts w:ascii="Century Gothic" w:hAnsi="Century Gothic"/>
                <w:sz w:val="16"/>
                <w:szCs w:val="16"/>
              </w:rPr>
              <w:t>2</w:t>
            </w:r>
          </w:p>
        </w:tc>
        <w:tc>
          <w:tcPr>
            <w:tcW w:w="1417" w:type="dxa"/>
          </w:tcPr>
          <w:p w:rsidR="00501CB0" w:rsidRDefault="00501CB0" w:rsidP="00B0655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B0655B" w:rsidRPr="00B0655B" w:rsidRDefault="00B0655B" w:rsidP="00B0655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0655B">
              <w:rPr>
                <w:rFonts w:ascii="Century Gothic" w:hAnsi="Century Gothic"/>
                <w:sz w:val="16"/>
                <w:szCs w:val="16"/>
              </w:rPr>
              <w:t>3</w:t>
            </w:r>
          </w:p>
        </w:tc>
        <w:tc>
          <w:tcPr>
            <w:tcW w:w="2197" w:type="dxa"/>
          </w:tcPr>
          <w:p w:rsidR="00501CB0" w:rsidRDefault="00501CB0" w:rsidP="00B0655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B0655B" w:rsidRPr="00B0655B" w:rsidRDefault="00B0655B" w:rsidP="00B0655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0655B">
              <w:rPr>
                <w:rFonts w:ascii="Century Gothic" w:hAnsi="Century Gothic"/>
                <w:sz w:val="16"/>
                <w:szCs w:val="16"/>
              </w:rPr>
              <w:t>4</w:t>
            </w:r>
          </w:p>
        </w:tc>
        <w:tc>
          <w:tcPr>
            <w:tcW w:w="1535" w:type="dxa"/>
          </w:tcPr>
          <w:p w:rsidR="00501CB0" w:rsidRDefault="00501CB0" w:rsidP="00B0655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B0655B" w:rsidRPr="00B0655B" w:rsidRDefault="00B0655B" w:rsidP="00B0655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0655B">
              <w:rPr>
                <w:rFonts w:ascii="Century Gothic" w:hAnsi="Century Gothic"/>
                <w:sz w:val="16"/>
                <w:szCs w:val="16"/>
              </w:rPr>
              <w:t>5</w:t>
            </w:r>
          </w:p>
        </w:tc>
        <w:tc>
          <w:tcPr>
            <w:tcW w:w="1541" w:type="dxa"/>
          </w:tcPr>
          <w:p w:rsidR="00501CB0" w:rsidRDefault="00501CB0" w:rsidP="00B0655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B0655B" w:rsidRPr="00B0655B" w:rsidRDefault="00B0655B" w:rsidP="00B0655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0655B">
              <w:rPr>
                <w:rFonts w:ascii="Century Gothic" w:hAnsi="Century Gothic"/>
                <w:sz w:val="16"/>
                <w:szCs w:val="16"/>
              </w:rPr>
              <w:t>6</w:t>
            </w:r>
          </w:p>
        </w:tc>
        <w:tc>
          <w:tcPr>
            <w:tcW w:w="1538" w:type="dxa"/>
          </w:tcPr>
          <w:p w:rsidR="00501CB0" w:rsidRDefault="00501CB0" w:rsidP="00B0655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B0655B" w:rsidRPr="00B0655B" w:rsidRDefault="00B0655B" w:rsidP="00B0655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0655B">
              <w:rPr>
                <w:rFonts w:ascii="Century Gothic" w:hAnsi="Century Gothic"/>
                <w:sz w:val="16"/>
                <w:szCs w:val="16"/>
              </w:rPr>
              <w:t>7</w:t>
            </w:r>
          </w:p>
        </w:tc>
        <w:tc>
          <w:tcPr>
            <w:tcW w:w="1542" w:type="dxa"/>
          </w:tcPr>
          <w:p w:rsidR="00501CB0" w:rsidRDefault="00501CB0" w:rsidP="00B0655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B0655B" w:rsidRPr="00B0655B" w:rsidRDefault="00B0655B" w:rsidP="00B0655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0655B">
              <w:rPr>
                <w:rFonts w:ascii="Century Gothic" w:hAnsi="Century Gothic"/>
                <w:sz w:val="16"/>
                <w:szCs w:val="16"/>
              </w:rPr>
              <w:t>8</w:t>
            </w:r>
          </w:p>
        </w:tc>
        <w:tc>
          <w:tcPr>
            <w:tcW w:w="1523" w:type="dxa"/>
          </w:tcPr>
          <w:p w:rsidR="00501CB0" w:rsidRDefault="00501CB0" w:rsidP="00B0655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B0655B" w:rsidRPr="00B0655B" w:rsidRDefault="00B0655B" w:rsidP="00B0655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0655B">
              <w:rPr>
                <w:rFonts w:ascii="Century Gothic" w:hAnsi="Century Gothic"/>
                <w:sz w:val="16"/>
                <w:szCs w:val="16"/>
              </w:rPr>
              <w:t>9</w:t>
            </w:r>
          </w:p>
        </w:tc>
        <w:tc>
          <w:tcPr>
            <w:tcW w:w="1548" w:type="dxa"/>
          </w:tcPr>
          <w:p w:rsidR="00501CB0" w:rsidRDefault="00501CB0" w:rsidP="00B0655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B0655B" w:rsidRPr="00B0655B" w:rsidRDefault="00B0655B" w:rsidP="00B0655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0655B">
              <w:rPr>
                <w:rFonts w:ascii="Century Gothic" w:hAnsi="Century Gothic"/>
                <w:sz w:val="16"/>
                <w:szCs w:val="16"/>
              </w:rPr>
              <w:t>10</w:t>
            </w:r>
          </w:p>
        </w:tc>
      </w:tr>
      <w:tr w:rsidR="00501CB0" w:rsidRPr="00885DF3" w:rsidTr="00483C00">
        <w:tc>
          <w:tcPr>
            <w:tcW w:w="846" w:type="dxa"/>
          </w:tcPr>
          <w:p w:rsidR="00501CB0" w:rsidRDefault="00501CB0" w:rsidP="00B0655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501CB0" w:rsidRPr="00885DF3" w:rsidRDefault="00483C00" w:rsidP="00B0655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</w:t>
            </w:r>
            <w:r w:rsidR="00CA119F">
              <w:rPr>
                <w:rFonts w:ascii="Century Gothic" w:hAnsi="Century Gothic"/>
                <w:sz w:val="16"/>
                <w:szCs w:val="16"/>
              </w:rPr>
              <w:t>.</w:t>
            </w:r>
          </w:p>
        </w:tc>
        <w:tc>
          <w:tcPr>
            <w:tcW w:w="1701" w:type="dxa"/>
          </w:tcPr>
          <w:p w:rsidR="00501CB0" w:rsidRDefault="00501CB0" w:rsidP="00B0655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501CB0" w:rsidRDefault="00AC1704" w:rsidP="00B0655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01.04.2021</w:t>
            </w:r>
          </w:p>
        </w:tc>
        <w:tc>
          <w:tcPr>
            <w:tcW w:w="1417" w:type="dxa"/>
          </w:tcPr>
          <w:p w:rsidR="00501CB0" w:rsidRDefault="00501CB0" w:rsidP="00B0655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501CB0" w:rsidRDefault="00AC1704" w:rsidP="00B0655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Ośrodek Czytelnictwa                   i Kultury Gminy Suwałki</w:t>
            </w:r>
          </w:p>
        </w:tc>
        <w:tc>
          <w:tcPr>
            <w:tcW w:w="2197" w:type="dxa"/>
          </w:tcPr>
          <w:p w:rsidR="00501CB0" w:rsidRDefault="00501CB0" w:rsidP="00483C00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501CB0" w:rsidRDefault="00483C00" w:rsidP="00483C00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Prowadzenie wielokierunkowej działalności społeczno-kulturalnej</w:t>
            </w:r>
            <w:r w:rsidR="00AC1704">
              <w:rPr>
                <w:rFonts w:ascii="Century Gothic" w:hAnsi="Century Gothic"/>
                <w:sz w:val="16"/>
                <w:szCs w:val="16"/>
              </w:rPr>
              <w:t xml:space="preserve"> i bibliotecznej,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zaspakajanie potrzeb i </w:t>
            </w:r>
            <w:r w:rsidR="00AC1704">
              <w:rPr>
                <w:rFonts w:ascii="Century Gothic" w:hAnsi="Century Gothic"/>
                <w:sz w:val="16"/>
                <w:szCs w:val="16"/>
              </w:rPr>
              <w:t xml:space="preserve">aspiracji kulturalnych, czytelniczych i informacyjnych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społeczeństwa poprzez organizowanie różnorodnych form edukacji kulturalnej, upowszechnianie i promowanie kultury </w:t>
            </w:r>
            <w:r w:rsidR="00AC1704">
              <w:rPr>
                <w:rFonts w:ascii="Century Gothic" w:hAnsi="Century Gothic"/>
                <w:sz w:val="16"/>
                <w:szCs w:val="16"/>
              </w:rPr>
              <w:t xml:space="preserve">i czytelnictwa </w:t>
            </w:r>
            <w:r>
              <w:rPr>
                <w:rFonts w:ascii="Century Gothic" w:hAnsi="Century Gothic"/>
                <w:sz w:val="16"/>
                <w:szCs w:val="16"/>
              </w:rPr>
              <w:t>oraz organizowanie i popularyzowanie kultury fizycznej, rekreacji, sportu i turystyki na terenie Gminy Suwałki.</w:t>
            </w:r>
          </w:p>
          <w:p w:rsidR="00483C00" w:rsidRDefault="00483C00" w:rsidP="00483C00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35" w:type="dxa"/>
          </w:tcPr>
          <w:p w:rsidR="00501CB0" w:rsidRDefault="00501CB0" w:rsidP="00B0655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501CB0" w:rsidRDefault="00483C00" w:rsidP="00B0655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Krzywe 91</w:t>
            </w:r>
          </w:p>
          <w:p w:rsidR="00501CB0" w:rsidRDefault="00501CB0" w:rsidP="00B0655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16-402 Suwałki</w:t>
            </w:r>
          </w:p>
        </w:tc>
        <w:tc>
          <w:tcPr>
            <w:tcW w:w="1541" w:type="dxa"/>
          </w:tcPr>
          <w:p w:rsidR="00501CB0" w:rsidRDefault="00501CB0" w:rsidP="00B0655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501CB0" w:rsidRDefault="00501CB0" w:rsidP="00B0655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Gmina Suwałki</w:t>
            </w:r>
          </w:p>
          <w:p w:rsidR="00483C00" w:rsidRDefault="00483C00" w:rsidP="00B0655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AC1704" w:rsidRDefault="00AC1704" w:rsidP="00AC170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uchwała nr XXVI/262/21 </w:t>
            </w:r>
          </w:p>
          <w:p w:rsidR="00501CB0" w:rsidRDefault="00AC1704" w:rsidP="00AC170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Rady Gminy Suwałki z dnia 8.02.2021 r. </w:t>
            </w:r>
          </w:p>
        </w:tc>
        <w:tc>
          <w:tcPr>
            <w:tcW w:w="1538" w:type="dxa"/>
          </w:tcPr>
          <w:p w:rsidR="00501CB0" w:rsidRDefault="00501CB0" w:rsidP="00B0655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501CB0" w:rsidRDefault="00BD666D" w:rsidP="00B0655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brak wpisu</w:t>
            </w:r>
          </w:p>
        </w:tc>
        <w:tc>
          <w:tcPr>
            <w:tcW w:w="1542" w:type="dxa"/>
          </w:tcPr>
          <w:p w:rsidR="00501CB0" w:rsidRDefault="00501CB0" w:rsidP="00B0655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501CB0" w:rsidRDefault="00483C00" w:rsidP="00B0655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brak wpisu</w:t>
            </w:r>
          </w:p>
        </w:tc>
        <w:tc>
          <w:tcPr>
            <w:tcW w:w="1523" w:type="dxa"/>
          </w:tcPr>
          <w:p w:rsidR="00501CB0" w:rsidRDefault="00501CB0" w:rsidP="00B0655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501CB0" w:rsidRDefault="00E22C5F" w:rsidP="00B0655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brak wpisu</w:t>
            </w:r>
          </w:p>
        </w:tc>
        <w:tc>
          <w:tcPr>
            <w:tcW w:w="1548" w:type="dxa"/>
          </w:tcPr>
          <w:p w:rsidR="00501CB0" w:rsidRDefault="00501CB0" w:rsidP="00B0655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501CB0" w:rsidRDefault="00AC1704" w:rsidP="00B0655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Zbigniew Mackiewicz</w:t>
            </w:r>
          </w:p>
          <w:p w:rsidR="00501CB0" w:rsidRDefault="00501CB0" w:rsidP="00501CB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Wójt Gminy Suwałki</w:t>
            </w:r>
          </w:p>
          <w:p w:rsidR="00501CB0" w:rsidRDefault="00501CB0" w:rsidP="00B0655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23259B" w:rsidRPr="00885DF3" w:rsidTr="00483C00">
        <w:tc>
          <w:tcPr>
            <w:tcW w:w="846" w:type="dxa"/>
          </w:tcPr>
          <w:p w:rsidR="0023259B" w:rsidRDefault="0023259B" w:rsidP="00B0655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2.</w:t>
            </w:r>
          </w:p>
        </w:tc>
        <w:tc>
          <w:tcPr>
            <w:tcW w:w="1701" w:type="dxa"/>
          </w:tcPr>
          <w:p w:rsidR="0023259B" w:rsidRDefault="0023259B" w:rsidP="00B0655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02.04.2021</w:t>
            </w:r>
          </w:p>
        </w:tc>
        <w:tc>
          <w:tcPr>
            <w:tcW w:w="1417" w:type="dxa"/>
          </w:tcPr>
          <w:p w:rsidR="0023259B" w:rsidRDefault="0023259B" w:rsidP="00B0655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brak wpisu</w:t>
            </w:r>
          </w:p>
        </w:tc>
        <w:tc>
          <w:tcPr>
            <w:tcW w:w="2197" w:type="dxa"/>
          </w:tcPr>
          <w:p w:rsidR="0023259B" w:rsidRDefault="0023259B" w:rsidP="0023259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brak wpisu</w:t>
            </w:r>
          </w:p>
        </w:tc>
        <w:tc>
          <w:tcPr>
            <w:tcW w:w="1535" w:type="dxa"/>
          </w:tcPr>
          <w:p w:rsidR="0023259B" w:rsidRDefault="0023259B" w:rsidP="00B0655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brak wpisu</w:t>
            </w:r>
          </w:p>
        </w:tc>
        <w:tc>
          <w:tcPr>
            <w:tcW w:w="1541" w:type="dxa"/>
          </w:tcPr>
          <w:p w:rsidR="0023259B" w:rsidRDefault="0023259B" w:rsidP="00B0655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brak wpisu</w:t>
            </w:r>
          </w:p>
        </w:tc>
        <w:tc>
          <w:tcPr>
            <w:tcW w:w="1538" w:type="dxa"/>
          </w:tcPr>
          <w:p w:rsidR="0023259B" w:rsidRDefault="0023259B" w:rsidP="00B0655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brak wpisu</w:t>
            </w:r>
          </w:p>
        </w:tc>
        <w:tc>
          <w:tcPr>
            <w:tcW w:w="1542" w:type="dxa"/>
          </w:tcPr>
          <w:p w:rsidR="0023259B" w:rsidRDefault="0023259B" w:rsidP="00B0655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388541494</w:t>
            </w:r>
          </w:p>
        </w:tc>
        <w:tc>
          <w:tcPr>
            <w:tcW w:w="1523" w:type="dxa"/>
          </w:tcPr>
          <w:p w:rsidR="0023259B" w:rsidRDefault="0023259B" w:rsidP="00B0655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brak wpisu</w:t>
            </w:r>
          </w:p>
        </w:tc>
        <w:tc>
          <w:tcPr>
            <w:tcW w:w="1548" w:type="dxa"/>
          </w:tcPr>
          <w:p w:rsidR="0023259B" w:rsidRDefault="0023259B" w:rsidP="0023259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Zbigniew Mackiewicz</w:t>
            </w:r>
          </w:p>
          <w:p w:rsidR="0023259B" w:rsidRDefault="0023259B" w:rsidP="0023259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Wójt Gminy Suwałki</w:t>
            </w:r>
          </w:p>
          <w:p w:rsidR="0023259B" w:rsidRDefault="0023259B" w:rsidP="00B0655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:rsidR="00B0655B" w:rsidRDefault="00B0655B" w:rsidP="00B0655B">
      <w:pPr>
        <w:jc w:val="center"/>
        <w:rPr>
          <w:rFonts w:ascii="Century Gothic" w:hAnsi="Century Gothic"/>
          <w:b/>
          <w:sz w:val="20"/>
          <w:szCs w:val="20"/>
        </w:rPr>
      </w:pPr>
    </w:p>
    <w:p w:rsidR="00483C00" w:rsidRPr="006537C0" w:rsidRDefault="00483C00" w:rsidP="00B0655B">
      <w:pPr>
        <w:jc w:val="center"/>
        <w:rPr>
          <w:rFonts w:ascii="Century Gothic" w:hAnsi="Century Gothic"/>
          <w:b/>
          <w:sz w:val="20"/>
          <w:szCs w:val="20"/>
        </w:rPr>
      </w:pP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9"/>
        <w:gridCol w:w="1707"/>
        <w:gridCol w:w="1414"/>
        <w:gridCol w:w="2455"/>
        <w:gridCol w:w="2895"/>
        <w:gridCol w:w="2835"/>
        <w:gridCol w:w="1559"/>
        <w:gridCol w:w="1614"/>
      </w:tblGrid>
      <w:tr w:rsidR="0036169E" w:rsidRPr="00B0655B" w:rsidTr="006537C0">
        <w:tc>
          <w:tcPr>
            <w:tcW w:w="0" w:type="auto"/>
            <w:gridSpan w:val="8"/>
          </w:tcPr>
          <w:p w:rsidR="0036169E" w:rsidRPr="00B0655B" w:rsidRDefault="0036169E" w:rsidP="006537C0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B0655B">
              <w:rPr>
                <w:rFonts w:ascii="Century Gothic" w:hAnsi="Century Gothic"/>
                <w:b/>
                <w:sz w:val="24"/>
                <w:szCs w:val="24"/>
              </w:rPr>
              <w:t>Dział I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>I</w:t>
            </w:r>
            <w:r w:rsidRPr="00B0655B">
              <w:rPr>
                <w:rFonts w:ascii="Century Gothic" w:hAnsi="Century Gothic"/>
                <w:b/>
                <w:sz w:val="24"/>
                <w:szCs w:val="24"/>
              </w:rPr>
              <w:t xml:space="preserve"> – 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>Organizacja</w:t>
            </w:r>
            <w:r w:rsidRPr="00B0655B">
              <w:rPr>
                <w:rFonts w:ascii="Century Gothic" w:hAnsi="Century Gothic"/>
                <w:b/>
                <w:sz w:val="24"/>
                <w:szCs w:val="24"/>
              </w:rPr>
              <w:t xml:space="preserve"> instytucji kultury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>:</w:t>
            </w:r>
          </w:p>
        </w:tc>
      </w:tr>
      <w:tr w:rsidR="00E22C5F" w:rsidRPr="006537C0" w:rsidTr="003F5895">
        <w:tc>
          <w:tcPr>
            <w:tcW w:w="0" w:type="auto"/>
          </w:tcPr>
          <w:p w:rsidR="00E22C5F" w:rsidRPr="006537C0" w:rsidRDefault="00E22C5F" w:rsidP="003F589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E22C5F" w:rsidRPr="006537C0" w:rsidRDefault="00E22C5F" w:rsidP="003F589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6537C0">
              <w:rPr>
                <w:rFonts w:ascii="Century Gothic" w:hAnsi="Century Gothic"/>
                <w:b/>
                <w:sz w:val="16"/>
                <w:szCs w:val="16"/>
              </w:rPr>
              <w:t>Numer kolejny wpisu</w:t>
            </w:r>
          </w:p>
        </w:tc>
        <w:tc>
          <w:tcPr>
            <w:tcW w:w="0" w:type="auto"/>
          </w:tcPr>
          <w:p w:rsidR="00E22C5F" w:rsidRPr="006537C0" w:rsidRDefault="00E22C5F" w:rsidP="003F589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E22C5F" w:rsidRPr="006537C0" w:rsidRDefault="00E22C5F" w:rsidP="003F589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6537C0">
              <w:rPr>
                <w:rFonts w:ascii="Century Gothic" w:hAnsi="Century Gothic"/>
                <w:b/>
                <w:sz w:val="16"/>
                <w:szCs w:val="16"/>
              </w:rPr>
              <w:t>Data wpisu, daty kolejnych zmian</w:t>
            </w:r>
          </w:p>
        </w:tc>
        <w:tc>
          <w:tcPr>
            <w:tcW w:w="0" w:type="auto"/>
          </w:tcPr>
          <w:p w:rsidR="00E22C5F" w:rsidRPr="006537C0" w:rsidRDefault="00E22C5F" w:rsidP="003F589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E22C5F" w:rsidRPr="006537C0" w:rsidRDefault="00E22C5F" w:rsidP="003F589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6537C0">
              <w:rPr>
                <w:rFonts w:ascii="Century Gothic" w:hAnsi="Century Gothic"/>
                <w:b/>
                <w:sz w:val="16"/>
                <w:szCs w:val="16"/>
              </w:rPr>
              <w:t>Informacja o złożeniu do rejestru statutu</w:t>
            </w:r>
          </w:p>
        </w:tc>
        <w:tc>
          <w:tcPr>
            <w:tcW w:w="0" w:type="auto"/>
          </w:tcPr>
          <w:p w:rsidR="00E22C5F" w:rsidRPr="006537C0" w:rsidRDefault="00E22C5F" w:rsidP="003F589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E22C5F" w:rsidRPr="006537C0" w:rsidRDefault="00B377EF" w:rsidP="003F589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Imię</w:t>
            </w:r>
            <w:r w:rsidR="00E22C5F" w:rsidRPr="006537C0">
              <w:rPr>
                <w:rFonts w:ascii="Century Gothic" w:hAnsi="Century Gothic"/>
                <w:b/>
                <w:sz w:val="16"/>
                <w:szCs w:val="16"/>
              </w:rPr>
              <w:t xml:space="preserve"> i nazwisko dyrektora instytucji kultury i jego zastępców lub oznaczenie osoby fizycznej lub prawnej, której powierzono zarządzanie in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s</w:t>
            </w:r>
            <w:r w:rsidR="00E22C5F" w:rsidRPr="006537C0">
              <w:rPr>
                <w:rFonts w:ascii="Century Gothic" w:hAnsi="Century Gothic"/>
                <w:b/>
                <w:sz w:val="16"/>
                <w:szCs w:val="16"/>
              </w:rPr>
              <w:t>tytucją kultury</w:t>
            </w:r>
          </w:p>
        </w:tc>
        <w:tc>
          <w:tcPr>
            <w:tcW w:w="2895" w:type="dxa"/>
          </w:tcPr>
          <w:p w:rsidR="00E22C5F" w:rsidRPr="006537C0" w:rsidRDefault="00E22C5F" w:rsidP="003F589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E22C5F" w:rsidRPr="006537C0" w:rsidRDefault="00E22C5F" w:rsidP="003F589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6537C0">
              <w:rPr>
                <w:rFonts w:ascii="Century Gothic" w:hAnsi="Century Gothic"/>
                <w:b/>
                <w:sz w:val="16"/>
                <w:szCs w:val="16"/>
              </w:rPr>
              <w:t>Imiona i nazwiska pełnomocników instytucji kultury uprawnionych do dokonywania czynności prawnych w imieniu instytucji oraz zakres ich upoważnień</w:t>
            </w:r>
          </w:p>
        </w:tc>
        <w:tc>
          <w:tcPr>
            <w:tcW w:w="2835" w:type="dxa"/>
          </w:tcPr>
          <w:p w:rsidR="00E22C5F" w:rsidRPr="006537C0" w:rsidRDefault="00E22C5F" w:rsidP="003F589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E22C5F" w:rsidRPr="006537C0" w:rsidRDefault="00E22C5F" w:rsidP="003F589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6537C0">
              <w:rPr>
                <w:rFonts w:ascii="Century Gothic" w:hAnsi="Century Gothic"/>
                <w:b/>
                <w:sz w:val="16"/>
                <w:szCs w:val="16"/>
              </w:rPr>
              <w:t>Nazwa oraz siedziba wyodrębnionych jednostek organizacyjnych instytucji kultury i ich cyfrowe identyfikatory nadane w systemie informacji statystycznej</w:t>
            </w:r>
          </w:p>
        </w:tc>
        <w:tc>
          <w:tcPr>
            <w:tcW w:w="1559" w:type="dxa"/>
          </w:tcPr>
          <w:p w:rsidR="00E22C5F" w:rsidRPr="006537C0" w:rsidRDefault="00E22C5F" w:rsidP="003F589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E22C5F" w:rsidRPr="006537C0" w:rsidRDefault="00E22C5F" w:rsidP="003F589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6537C0">
              <w:rPr>
                <w:rFonts w:ascii="Century Gothic" w:hAnsi="Century Gothic"/>
                <w:b/>
                <w:sz w:val="16"/>
                <w:szCs w:val="16"/>
              </w:rPr>
              <w:t>Uwagi</w:t>
            </w:r>
          </w:p>
        </w:tc>
        <w:tc>
          <w:tcPr>
            <w:tcW w:w="1614" w:type="dxa"/>
          </w:tcPr>
          <w:p w:rsidR="00E22C5F" w:rsidRPr="006537C0" w:rsidRDefault="00E22C5F" w:rsidP="003F589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6537C0">
              <w:rPr>
                <w:rFonts w:ascii="Century Gothic" w:hAnsi="Century Gothic"/>
                <w:b/>
                <w:sz w:val="16"/>
                <w:szCs w:val="16"/>
              </w:rPr>
              <w:t>Imię i nazwisko pełnomocnika organizatora dokonującego wpisu</w:t>
            </w:r>
          </w:p>
        </w:tc>
      </w:tr>
      <w:tr w:rsidR="0036169E" w:rsidRPr="00B0655B" w:rsidTr="00E22C5F">
        <w:tc>
          <w:tcPr>
            <w:tcW w:w="0" w:type="auto"/>
          </w:tcPr>
          <w:p w:rsidR="0036169E" w:rsidRDefault="0036169E" w:rsidP="002507B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36169E" w:rsidRPr="00B0655B" w:rsidRDefault="0036169E" w:rsidP="002507B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0655B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1707" w:type="dxa"/>
          </w:tcPr>
          <w:p w:rsidR="0036169E" w:rsidRDefault="0036169E" w:rsidP="002507B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36169E" w:rsidRPr="00B0655B" w:rsidRDefault="0036169E" w:rsidP="002507B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0655B">
              <w:rPr>
                <w:rFonts w:ascii="Century Gothic" w:hAnsi="Century Gothic"/>
                <w:sz w:val="16"/>
                <w:szCs w:val="16"/>
              </w:rPr>
              <w:t>2</w:t>
            </w:r>
          </w:p>
        </w:tc>
        <w:tc>
          <w:tcPr>
            <w:tcW w:w="1414" w:type="dxa"/>
          </w:tcPr>
          <w:p w:rsidR="0036169E" w:rsidRDefault="0036169E" w:rsidP="002507B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36169E" w:rsidRPr="00B0655B" w:rsidRDefault="0036169E" w:rsidP="002507B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0655B">
              <w:rPr>
                <w:rFonts w:ascii="Century Gothic" w:hAnsi="Century Gothic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36169E" w:rsidRDefault="0036169E" w:rsidP="002507B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36169E" w:rsidRPr="00B0655B" w:rsidRDefault="0036169E" w:rsidP="002507B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0655B">
              <w:rPr>
                <w:rFonts w:ascii="Century Gothic" w:hAnsi="Century Gothic"/>
                <w:sz w:val="16"/>
                <w:szCs w:val="16"/>
              </w:rPr>
              <w:t>4</w:t>
            </w:r>
          </w:p>
        </w:tc>
        <w:tc>
          <w:tcPr>
            <w:tcW w:w="2895" w:type="dxa"/>
          </w:tcPr>
          <w:p w:rsidR="0036169E" w:rsidRDefault="0036169E" w:rsidP="002507B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36169E" w:rsidRPr="00B0655B" w:rsidRDefault="0036169E" w:rsidP="002507B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0655B">
              <w:rPr>
                <w:rFonts w:ascii="Century Gothic" w:hAnsi="Century Gothic"/>
                <w:sz w:val="16"/>
                <w:szCs w:val="16"/>
              </w:rPr>
              <w:t>5</w:t>
            </w:r>
          </w:p>
        </w:tc>
        <w:tc>
          <w:tcPr>
            <w:tcW w:w="2835" w:type="dxa"/>
          </w:tcPr>
          <w:p w:rsidR="0036169E" w:rsidRDefault="0036169E" w:rsidP="002507B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36169E" w:rsidRPr="00B0655B" w:rsidRDefault="0036169E" w:rsidP="002507B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0655B">
              <w:rPr>
                <w:rFonts w:ascii="Century Gothic" w:hAnsi="Century Gothic"/>
                <w:sz w:val="16"/>
                <w:szCs w:val="16"/>
              </w:rPr>
              <w:t>6</w:t>
            </w:r>
          </w:p>
        </w:tc>
        <w:tc>
          <w:tcPr>
            <w:tcW w:w="1559" w:type="dxa"/>
          </w:tcPr>
          <w:p w:rsidR="0036169E" w:rsidRDefault="0036169E" w:rsidP="002507B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36169E" w:rsidRPr="00B0655B" w:rsidRDefault="0036169E" w:rsidP="002507B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0655B">
              <w:rPr>
                <w:rFonts w:ascii="Century Gothic" w:hAnsi="Century Gothic"/>
                <w:sz w:val="16"/>
                <w:szCs w:val="16"/>
              </w:rPr>
              <w:t>7</w:t>
            </w:r>
          </w:p>
        </w:tc>
        <w:tc>
          <w:tcPr>
            <w:tcW w:w="1614" w:type="dxa"/>
          </w:tcPr>
          <w:p w:rsidR="0036169E" w:rsidRDefault="0036169E" w:rsidP="002507B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36169E" w:rsidRPr="00B0655B" w:rsidRDefault="0036169E" w:rsidP="002507B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0655B">
              <w:rPr>
                <w:rFonts w:ascii="Century Gothic" w:hAnsi="Century Gothic"/>
                <w:sz w:val="16"/>
                <w:szCs w:val="16"/>
              </w:rPr>
              <w:t>8</w:t>
            </w:r>
          </w:p>
        </w:tc>
      </w:tr>
      <w:tr w:rsidR="0036169E" w:rsidRPr="00885DF3" w:rsidTr="00E22C5F">
        <w:tc>
          <w:tcPr>
            <w:tcW w:w="0" w:type="auto"/>
          </w:tcPr>
          <w:p w:rsidR="0036169E" w:rsidRDefault="0036169E" w:rsidP="002507B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36169E" w:rsidRPr="00885DF3" w:rsidRDefault="00483C00" w:rsidP="0036169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</w:t>
            </w:r>
            <w:r w:rsidR="00CA119F">
              <w:rPr>
                <w:rFonts w:ascii="Century Gothic" w:hAnsi="Century Gothic"/>
                <w:sz w:val="16"/>
                <w:szCs w:val="16"/>
              </w:rPr>
              <w:t>.</w:t>
            </w:r>
          </w:p>
        </w:tc>
        <w:tc>
          <w:tcPr>
            <w:tcW w:w="1707" w:type="dxa"/>
          </w:tcPr>
          <w:p w:rsidR="0036169E" w:rsidRDefault="0036169E" w:rsidP="002507B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36169E" w:rsidRDefault="00AC1704" w:rsidP="002507B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01.04.2021</w:t>
            </w:r>
          </w:p>
        </w:tc>
        <w:tc>
          <w:tcPr>
            <w:tcW w:w="1414" w:type="dxa"/>
          </w:tcPr>
          <w:p w:rsidR="0036169E" w:rsidRDefault="0036169E" w:rsidP="002507B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36169E" w:rsidRDefault="0036169E" w:rsidP="002507B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Statut złożono do rejestru</w:t>
            </w:r>
          </w:p>
          <w:p w:rsidR="00AC1704" w:rsidRDefault="0036169E" w:rsidP="00AC170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- </w:t>
            </w:r>
            <w:r w:rsidR="00AC1704">
              <w:rPr>
                <w:rFonts w:ascii="Century Gothic" w:hAnsi="Century Gothic"/>
                <w:sz w:val="16"/>
                <w:szCs w:val="16"/>
              </w:rPr>
              <w:t xml:space="preserve">uchwała nr XXVI/262/21 </w:t>
            </w:r>
          </w:p>
          <w:p w:rsidR="0036169E" w:rsidRDefault="00AC1704" w:rsidP="00AC170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Rady Gminy Suwałki z dnia 8.02.2021 r.</w:t>
            </w:r>
          </w:p>
        </w:tc>
        <w:tc>
          <w:tcPr>
            <w:tcW w:w="0" w:type="auto"/>
          </w:tcPr>
          <w:p w:rsidR="0036169E" w:rsidRDefault="0036169E" w:rsidP="002507B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36169E" w:rsidRDefault="00AC1704" w:rsidP="002507B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Dyrektor</w:t>
            </w:r>
          </w:p>
          <w:p w:rsidR="00AC1704" w:rsidRDefault="00AC1704" w:rsidP="002507B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Aneta Barbara Perkowska</w:t>
            </w:r>
          </w:p>
        </w:tc>
        <w:tc>
          <w:tcPr>
            <w:tcW w:w="2895" w:type="dxa"/>
          </w:tcPr>
          <w:p w:rsidR="0036169E" w:rsidRDefault="0036169E" w:rsidP="002507B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36169E" w:rsidRDefault="0036169E" w:rsidP="002507B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brak wpisu</w:t>
            </w:r>
          </w:p>
        </w:tc>
        <w:tc>
          <w:tcPr>
            <w:tcW w:w="2835" w:type="dxa"/>
          </w:tcPr>
          <w:p w:rsidR="0036169E" w:rsidRDefault="0036169E" w:rsidP="002507B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36169E" w:rsidRDefault="0036169E" w:rsidP="002507B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brak wpisu</w:t>
            </w:r>
          </w:p>
        </w:tc>
        <w:tc>
          <w:tcPr>
            <w:tcW w:w="1559" w:type="dxa"/>
          </w:tcPr>
          <w:p w:rsidR="0036169E" w:rsidRDefault="0036169E" w:rsidP="002507B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36169E" w:rsidRDefault="0036169E" w:rsidP="002507B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brak wpisu</w:t>
            </w:r>
          </w:p>
        </w:tc>
        <w:tc>
          <w:tcPr>
            <w:tcW w:w="1614" w:type="dxa"/>
          </w:tcPr>
          <w:p w:rsidR="0036169E" w:rsidRDefault="0036169E" w:rsidP="002507B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36169E" w:rsidRDefault="00AC1704" w:rsidP="002507B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Zbigniew Mackiewicz</w:t>
            </w:r>
          </w:p>
          <w:p w:rsidR="0036169E" w:rsidRDefault="0036169E" w:rsidP="002507B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Wójt Gminy Suwałki</w:t>
            </w:r>
          </w:p>
        </w:tc>
      </w:tr>
    </w:tbl>
    <w:p w:rsidR="00501CB0" w:rsidRPr="006537C0" w:rsidRDefault="00501CB0" w:rsidP="00B0655B">
      <w:pPr>
        <w:jc w:val="center"/>
        <w:rPr>
          <w:rFonts w:ascii="Century Gothic" w:hAnsi="Century Gothic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1417"/>
        <w:gridCol w:w="1985"/>
        <w:gridCol w:w="4394"/>
        <w:gridCol w:w="2020"/>
        <w:gridCol w:w="4017"/>
      </w:tblGrid>
      <w:tr w:rsidR="00745523" w:rsidRPr="00B0655B" w:rsidTr="006537C0">
        <w:tc>
          <w:tcPr>
            <w:tcW w:w="0" w:type="auto"/>
            <w:gridSpan w:val="6"/>
          </w:tcPr>
          <w:p w:rsidR="00745523" w:rsidRDefault="00745523" w:rsidP="006537C0">
            <w:pPr>
              <w:rPr>
                <w:rFonts w:ascii="Century Gothic" w:hAnsi="Century Gothic"/>
                <w:sz w:val="16"/>
                <w:szCs w:val="16"/>
              </w:rPr>
            </w:pPr>
            <w:r w:rsidRPr="00B0655B">
              <w:rPr>
                <w:rFonts w:ascii="Century Gothic" w:hAnsi="Century Gothic"/>
                <w:b/>
                <w:sz w:val="24"/>
                <w:szCs w:val="24"/>
              </w:rPr>
              <w:t>Dział I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>II</w:t>
            </w:r>
            <w:r w:rsidRPr="00B0655B">
              <w:rPr>
                <w:rFonts w:ascii="Century Gothic" w:hAnsi="Century Gothic"/>
                <w:b/>
                <w:sz w:val="24"/>
                <w:szCs w:val="24"/>
              </w:rPr>
              <w:t xml:space="preserve"> – 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>Mienie</w:t>
            </w:r>
            <w:r w:rsidRPr="00B0655B">
              <w:rPr>
                <w:rFonts w:ascii="Century Gothic" w:hAnsi="Century Gothic"/>
                <w:b/>
                <w:sz w:val="24"/>
                <w:szCs w:val="24"/>
              </w:rPr>
              <w:t xml:space="preserve"> instytucji kultury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>:</w:t>
            </w:r>
          </w:p>
        </w:tc>
      </w:tr>
      <w:tr w:rsidR="00E22C5F" w:rsidRPr="006537C0" w:rsidTr="004D6E73">
        <w:tc>
          <w:tcPr>
            <w:tcW w:w="1555" w:type="dxa"/>
          </w:tcPr>
          <w:p w:rsidR="00E22C5F" w:rsidRPr="006537C0" w:rsidRDefault="00E22C5F" w:rsidP="003F589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E22C5F" w:rsidRPr="006537C0" w:rsidRDefault="00E22C5F" w:rsidP="003F589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6537C0">
              <w:rPr>
                <w:rFonts w:ascii="Century Gothic" w:hAnsi="Century Gothic"/>
                <w:b/>
                <w:sz w:val="16"/>
                <w:szCs w:val="16"/>
              </w:rPr>
              <w:t>Numer kolejny wpisu</w:t>
            </w:r>
          </w:p>
        </w:tc>
        <w:tc>
          <w:tcPr>
            <w:tcW w:w="1417" w:type="dxa"/>
          </w:tcPr>
          <w:p w:rsidR="00E22C5F" w:rsidRPr="006537C0" w:rsidRDefault="00E22C5F" w:rsidP="003F589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E22C5F" w:rsidRPr="006537C0" w:rsidRDefault="00E22C5F" w:rsidP="003F589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6537C0">
              <w:rPr>
                <w:rFonts w:ascii="Century Gothic" w:hAnsi="Century Gothic"/>
                <w:b/>
                <w:sz w:val="16"/>
                <w:szCs w:val="16"/>
              </w:rPr>
              <w:t>Data wpisu, daty kolejnych zmian</w:t>
            </w:r>
          </w:p>
        </w:tc>
        <w:tc>
          <w:tcPr>
            <w:tcW w:w="1985" w:type="dxa"/>
          </w:tcPr>
          <w:p w:rsidR="00E22C5F" w:rsidRPr="006537C0" w:rsidRDefault="00E22C5F" w:rsidP="003F589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E22C5F" w:rsidRPr="006537C0" w:rsidRDefault="00E22C5F" w:rsidP="003F589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6537C0">
              <w:rPr>
                <w:rFonts w:ascii="Century Gothic" w:hAnsi="Century Gothic"/>
                <w:b/>
                <w:sz w:val="16"/>
                <w:szCs w:val="16"/>
              </w:rPr>
              <w:t>Informacja o złożeniu do rejestru rocznego sprawozdania finansowego</w:t>
            </w:r>
          </w:p>
        </w:tc>
        <w:tc>
          <w:tcPr>
            <w:tcW w:w="4394" w:type="dxa"/>
          </w:tcPr>
          <w:p w:rsidR="00E22C5F" w:rsidRPr="006537C0" w:rsidRDefault="00E22C5F" w:rsidP="003F589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E22C5F" w:rsidRPr="006537C0" w:rsidRDefault="00E22C5F" w:rsidP="00DA6DE7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6537C0">
              <w:rPr>
                <w:rFonts w:ascii="Century Gothic" w:hAnsi="Century Gothic"/>
                <w:b/>
                <w:sz w:val="16"/>
                <w:szCs w:val="16"/>
              </w:rPr>
              <w:t xml:space="preserve">Informacja o obciążeniu </w:t>
            </w:r>
            <w:r w:rsidR="00DA6DE7">
              <w:rPr>
                <w:rFonts w:ascii="Century Gothic" w:hAnsi="Century Gothic"/>
                <w:b/>
                <w:sz w:val="16"/>
                <w:szCs w:val="16"/>
              </w:rPr>
              <w:t>ś</w:t>
            </w:r>
            <w:r w:rsidRPr="006537C0">
              <w:rPr>
                <w:rFonts w:ascii="Century Gothic" w:hAnsi="Century Gothic"/>
                <w:b/>
                <w:sz w:val="16"/>
                <w:szCs w:val="16"/>
              </w:rPr>
              <w:t>rodków trwałych instytucji kultury ograniczonymi prawami rzeczowymi</w:t>
            </w:r>
          </w:p>
        </w:tc>
        <w:tc>
          <w:tcPr>
            <w:tcW w:w="2020" w:type="dxa"/>
          </w:tcPr>
          <w:p w:rsidR="00E22C5F" w:rsidRPr="006537C0" w:rsidRDefault="00E22C5F" w:rsidP="003F589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E22C5F" w:rsidRPr="006537C0" w:rsidRDefault="00E22C5F" w:rsidP="003F589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6537C0">
              <w:rPr>
                <w:rFonts w:ascii="Century Gothic" w:hAnsi="Century Gothic"/>
                <w:b/>
                <w:sz w:val="16"/>
                <w:szCs w:val="16"/>
              </w:rPr>
              <w:t>Uwagi</w:t>
            </w:r>
          </w:p>
        </w:tc>
        <w:tc>
          <w:tcPr>
            <w:tcW w:w="0" w:type="auto"/>
          </w:tcPr>
          <w:p w:rsidR="00E22C5F" w:rsidRPr="006537C0" w:rsidRDefault="00E22C5F" w:rsidP="003F589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E22C5F" w:rsidRPr="006537C0" w:rsidRDefault="00E22C5F" w:rsidP="003F589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6537C0">
              <w:rPr>
                <w:rFonts w:ascii="Century Gothic" w:hAnsi="Century Gothic"/>
                <w:b/>
                <w:sz w:val="16"/>
                <w:szCs w:val="16"/>
              </w:rPr>
              <w:t>Imię i nazwisko pełnomocnika organizatora dokonującego wpisu</w:t>
            </w:r>
          </w:p>
        </w:tc>
      </w:tr>
      <w:tr w:rsidR="00745523" w:rsidRPr="00B0655B" w:rsidTr="004D6E73">
        <w:tc>
          <w:tcPr>
            <w:tcW w:w="1555" w:type="dxa"/>
          </w:tcPr>
          <w:p w:rsidR="00745523" w:rsidRDefault="00745523" w:rsidP="002507B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745523" w:rsidRPr="00B0655B" w:rsidRDefault="00745523" w:rsidP="002507B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0655B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1417" w:type="dxa"/>
          </w:tcPr>
          <w:p w:rsidR="00745523" w:rsidRDefault="00745523" w:rsidP="002507B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745523" w:rsidRPr="00B0655B" w:rsidRDefault="00745523" w:rsidP="002507B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0655B">
              <w:rPr>
                <w:rFonts w:ascii="Century Gothic" w:hAnsi="Century Gothic"/>
                <w:sz w:val="16"/>
                <w:szCs w:val="16"/>
              </w:rPr>
              <w:t>2</w:t>
            </w:r>
          </w:p>
        </w:tc>
        <w:tc>
          <w:tcPr>
            <w:tcW w:w="1985" w:type="dxa"/>
          </w:tcPr>
          <w:p w:rsidR="00745523" w:rsidRDefault="00745523" w:rsidP="002507B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745523" w:rsidRPr="00B0655B" w:rsidRDefault="00745523" w:rsidP="002507B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0655B">
              <w:rPr>
                <w:rFonts w:ascii="Century Gothic" w:hAnsi="Century Gothic"/>
                <w:sz w:val="16"/>
                <w:szCs w:val="16"/>
              </w:rPr>
              <w:t>3</w:t>
            </w:r>
          </w:p>
        </w:tc>
        <w:tc>
          <w:tcPr>
            <w:tcW w:w="4394" w:type="dxa"/>
          </w:tcPr>
          <w:p w:rsidR="00745523" w:rsidRDefault="00745523" w:rsidP="002507B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745523" w:rsidRPr="00B0655B" w:rsidRDefault="00745523" w:rsidP="002507B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0655B">
              <w:rPr>
                <w:rFonts w:ascii="Century Gothic" w:hAnsi="Century Gothic"/>
                <w:sz w:val="16"/>
                <w:szCs w:val="16"/>
              </w:rPr>
              <w:t>4</w:t>
            </w:r>
          </w:p>
        </w:tc>
        <w:tc>
          <w:tcPr>
            <w:tcW w:w="2020" w:type="dxa"/>
          </w:tcPr>
          <w:p w:rsidR="00745523" w:rsidRDefault="00745523" w:rsidP="002507B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745523" w:rsidRPr="00B0655B" w:rsidRDefault="00745523" w:rsidP="002507B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0655B">
              <w:rPr>
                <w:rFonts w:ascii="Century Gothic" w:hAnsi="Century Gothic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:rsidR="00745523" w:rsidRDefault="00745523" w:rsidP="002507B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745523" w:rsidRPr="00B0655B" w:rsidRDefault="00745523" w:rsidP="002507B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0655B">
              <w:rPr>
                <w:rFonts w:ascii="Century Gothic" w:hAnsi="Century Gothic"/>
                <w:sz w:val="16"/>
                <w:szCs w:val="16"/>
              </w:rPr>
              <w:t>6</w:t>
            </w:r>
          </w:p>
        </w:tc>
      </w:tr>
      <w:tr w:rsidR="00AC1704" w:rsidRPr="00885DF3" w:rsidTr="004D6E73">
        <w:tc>
          <w:tcPr>
            <w:tcW w:w="1555" w:type="dxa"/>
          </w:tcPr>
          <w:p w:rsidR="00A00AD1" w:rsidRDefault="00A00AD1" w:rsidP="00AC170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AC1704" w:rsidRDefault="00AC1704" w:rsidP="00AC170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brak wpisu</w:t>
            </w:r>
          </w:p>
        </w:tc>
        <w:tc>
          <w:tcPr>
            <w:tcW w:w="1417" w:type="dxa"/>
          </w:tcPr>
          <w:p w:rsidR="00A00AD1" w:rsidRDefault="00A00AD1" w:rsidP="00AC170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AC1704" w:rsidRDefault="00AC1704" w:rsidP="00AC1704">
            <w:pPr>
              <w:jc w:val="center"/>
            </w:pPr>
            <w:r w:rsidRPr="00D23F66">
              <w:rPr>
                <w:rFonts w:ascii="Century Gothic" w:hAnsi="Century Gothic"/>
                <w:sz w:val="16"/>
                <w:szCs w:val="16"/>
              </w:rPr>
              <w:t>brak wpisu</w:t>
            </w:r>
          </w:p>
        </w:tc>
        <w:tc>
          <w:tcPr>
            <w:tcW w:w="1985" w:type="dxa"/>
          </w:tcPr>
          <w:p w:rsidR="00A00AD1" w:rsidRDefault="00A00AD1" w:rsidP="00AC170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AC1704" w:rsidRDefault="00AC1704" w:rsidP="00AC1704">
            <w:pPr>
              <w:jc w:val="center"/>
            </w:pPr>
            <w:r w:rsidRPr="00D23F66">
              <w:rPr>
                <w:rFonts w:ascii="Century Gothic" w:hAnsi="Century Gothic"/>
                <w:sz w:val="16"/>
                <w:szCs w:val="16"/>
              </w:rPr>
              <w:t>brak wpisu</w:t>
            </w:r>
          </w:p>
        </w:tc>
        <w:tc>
          <w:tcPr>
            <w:tcW w:w="4394" w:type="dxa"/>
          </w:tcPr>
          <w:p w:rsidR="00A00AD1" w:rsidRDefault="00A00AD1" w:rsidP="00AC170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AC1704" w:rsidRDefault="00AC1704" w:rsidP="00AC1704">
            <w:pPr>
              <w:jc w:val="center"/>
            </w:pPr>
            <w:r w:rsidRPr="00D23F66">
              <w:rPr>
                <w:rFonts w:ascii="Century Gothic" w:hAnsi="Century Gothic"/>
                <w:sz w:val="16"/>
                <w:szCs w:val="16"/>
              </w:rPr>
              <w:t>brak wpisu</w:t>
            </w:r>
          </w:p>
        </w:tc>
        <w:tc>
          <w:tcPr>
            <w:tcW w:w="2020" w:type="dxa"/>
          </w:tcPr>
          <w:p w:rsidR="00A00AD1" w:rsidRDefault="00A00AD1" w:rsidP="00AC170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AC1704" w:rsidRDefault="00AC1704" w:rsidP="00AC1704">
            <w:pPr>
              <w:jc w:val="center"/>
            </w:pPr>
            <w:r w:rsidRPr="00D23F66">
              <w:rPr>
                <w:rFonts w:ascii="Century Gothic" w:hAnsi="Century Gothic"/>
                <w:sz w:val="16"/>
                <w:szCs w:val="16"/>
              </w:rPr>
              <w:t>brak wpisu</w:t>
            </w:r>
          </w:p>
        </w:tc>
        <w:tc>
          <w:tcPr>
            <w:tcW w:w="0" w:type="auto"/>
          </w:tcPr>
          <w:p w:rsidR="00A00AD1" w:rsidRDefault="00A00AD1" w:rsidP="00AC170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AC1704" w:rsidRDefault="00AC1704" w:rsidP="00AC170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23F66">
              <w:rPr>
                <w:rFonts w:ascii="Century Gothic" w:hAnsi="Century Gothic"/>
                <w:sz w:val="16"/>
                <w:szCs w:val="16"/>
              </w:rPr>
              <w:t>brak wpisu</w:t>
            </w:r>
          </w:p>
          <w:p w:rsidR="00A00AD1" w:rsidRDefault="00A00AD1" w:rsidP="00AC1704">
            <w:pPr>
              <w:jc w:val="center"/>
            </w:pPr>
          </w:p>
        </w:tc>
      </w:tr>
    </w:tbl>
    <w:p w:rsidR="002A0BE9" w:rsidRPr="006537C0" w:rsidRDefault="002A0BE9" w:rsidP="00B0655B">
      <w:pPr>
        <w:jc w:val="center"/>
        <w:rPr>
          <w:rFonts w:ascii="Century Gothic" w:hAnsi="Century Gothic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3"/>
        <w:gridCol w:w="2270"/>
        <w:gridCol w:w="4221"/>
        <w:gridCol w:w="1967"/>
        <w:gridCol w:w="1778"/>
        <w:gridCol w:w="3599"/>
      </w:tblGrid>
      <w:tr w:rsidR="00745523" w:rsidRPr="00B0655B" w:rsidTr="006537C0">
        <w:tc>
          <w:tcPr>
            <w:tcW w:w="0" w:type="auto"/>
            <w:gridSpan w:val="6"/>
          </w:tcPr>
          <w:p w:rsidR="00745523" w:rsidRDefault="00745523" w:rsidP="006537C0">
            <w:pPr>
              <w:rPr>
                <w:rFonts w:ascii="Century Gothic" w:hAnsi="Century Gothic"/>
                <w:sz w:val="16"/>
                <w:szCs w:val="16"/>
              </w:rPr>
            </w:pPr>
            <w:r w:rsidRPr="00B0655B">
              <w:rPr>
                <w:rFonts w:ascii="Century Gothic" w:hAnsi="Century Gothic"/>
                <w:b/>
                <w:sz w:val="24"/>
                <w:szCs w:val="24"/>
              </w:rPr>
              <w:t>Dział I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>V</w:t>
            </w:r>
            <w:r w:rsidRPr="00B0655B">
              <w:rPr>
                <w:rFonts w:ascii="Century Gothic" w:hAnsi="Century Gothic"/>
                <w:b/>
                <w:sz w:val="24"/>
                <w:szCs w:val="24"/>
              </w:rPr>
              <w:t xml:space="preserve"> – 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>Połączenie, podział</w:t>
            </w:r>
            <w:r w:rsidR="00DA6DE7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 xml:space="preserve">i likwidacja </w:t>
            </w:r>
            <w:r w:rsidRPr="00B0655B">
              <w:rPr>
                <w:rFonts w:ascii="Century Gothic" w:hAnsi="Century Gothic"/>
                <w:b/>
                <w:sz w:val="24"/>
                <w:szCs w:val="24"/>
              </w:rPr>
              <w:t xml:space="preserve"> instytucji kultury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>:</w:t>
            </w:r>
          </w:p>
        </w:tc>
      </w:tr>
      <w:tr w:rsidR="00E22C5F" w:rsidRPr="00B0655B" w:rsidTr="00DA6DE7">
        <w:tc>
          <w:tcPr>
            <w:tcW w:w="0" w:type="auto"/>
          </w:tcPr>
          <w:p w:rsidR="00E22C5F" w:rsidRDefault="00E22C5F" w:rsidP="002507B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E22C5F" w:rsidRPr="00B0655B" w:rsidRDefault="00E22C5F" w:rsidP="002507B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22C5F">
              <w:rPr>
                <w:rFonts w:ascii="Century Gothic" w:hAnsi="Century Gothic"/>
                <w:b/>
                <w:sz w:val="16"/>
                <w:szCs w:val="16"/>
              </w:rPr>
              <w:t>Numer kolejny wpisu</w:t>
            </w:r>
          </w:p>
        </w:tc>
        <w:tc>
          <w:tcPr>
            <w:tcW w:w="2270" w:type="dxa"/>
          </w:tcPr>
          <w:p w:rsidR="00E22C5F" w:rsidRPr="00E22C5F" w:rsidRDefault="00E22C5F" w:rsidP="003F589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E22C5F" w:rsidRPr="00E22C5F" w:rsidRDefault="00E22C5F" w:rsidP="003F589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E22C5F">
              <w:rPr>
                <w:rFonts w:ascii="Century Gothic" w:hAnsi="Century Gothic"/>
                <w:b/>
                <w:sz w:val="16"/>
                <w:szCs w:val="16"/>
              </w:rPr>
              <w:t>Data wpisu, daty kolejnych zmian</w:t>
            </w:r>
          </w:p>
        </w:tc>
        <w:tc>
          <w:tcPr>
            <w:tcW w:w="4221" w:type="dxa"/>
          </w:tcPr>
          <w:p w:rsidR="00E22C5F" w:rsidRDefault="00E22C5F" w:rsidP="002507B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E22C5F" w:rsidRPr="00B0655B" w:rsidRDefault="00E22C5F" w:rsidP="002507B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22C5F">
              <w:rPr>
                <w:rFonts w:ascii="Century Gothic" w:hAnsi="Century Gothic"/>
                <w:b/>
                <w:sz w:val="16"/>
                <w:szCs w:val="16"/>
              </w:rPr>
              <w:t>Informacja o połączeniu, podziale lub likwidacji instytucji kultury</w:t>
            </w:r>
          </w:p>
        </w:tc>
        <w:tc>
          <w:tcPr>
            <w:tcW w:w="0" w:type="auto"/>
          </w:tcPr>
          <w:p w:rsidR="00E22C5F" w:rsidRDefault="00E22C5F" w:rsidP="002507B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E22C5F" w:rsidRPr="00B0655B" w:rsidRDefault="00E22C5F" w:rsidP="002507B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22C5F">
              <w:rPr>
                <w:rFonts w:ascii="Century Gothic" w:hAnsi="Century Gothic"/>
                <w:b/>
                <w:sz w:val="16"/>
                <w:szCs w:val="16"/>
              </w:rPr>
              <w:t>Imię i nazwisko likwidatora</w:t>
            </w:r>
          </w:p>
        </w:tc>
        <w:tc>
          <w:tcPr>
            <w:tcW w:w="1778" w:type="dxa"/>
          </w:tcPr>
          <w:p w:rsidR="00E22C5F" w:rsidRDefault="00E22C5F" w:rsidP="002507B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E22C5F" w:rsidRPr="00B0655B" w:rsidRDefault="00E22C5F" w:rsidP="002507B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22C5F">
              <w:rPr>
                <w:rFonts w:ascii="Century Gothic" w:hAnsi="Century Gothic"/>
                <w:b/>
                <w:sz w:val="16"/>
                <w:szCs w:val="16"/>
              </w:rPr>
              <w:t>Uwagi</w:t>
            </w:r>
          </w:p>
        </w:tc>
        <w:tc>
          <w:tcPr>
            <w:tcW w:w="3599" w:type="dxa"/>
          </w:tcPr>
          <w:p w:rsidR="00E22C5F" w:rsidRDefault="00E22C5F" w:rsidP="002507B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E22C5F" w:rsidRPr="00B0655B" w:rsidRDefault="00BD666D" w:rsidP="002507B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22C5F">
              <w:rPr>
                <w:rFonts w:ascii="Century Gothic" w:hAnsi="Century Gothic"/>
                <w:b/>
                <w:sz w:val="16"/>
                <w:szCs w:val="16"/>
              </w:rPr>
              <w:t>Imię i nazwisko pełnomocnika organizatora dokonującego wpisu</w:t>
            </w:r>
          </w:p>
        </w:tc>
      </w:tr>
      <w:tr w:rsidR="00E22C5F" w:rsidRPr="00BD666D" w:rsidTr="00DA6DE7">
        <w:tc>
          <w:tcPr>
            <w:tcW w:w="0" w:type="auto"/>
          </w:tcPr>
          <w:p w:rsidR="00E22C5F" w:rsidRPr="00BD666D" w:rsidRDefault="00E22C5F" w:rsidP="002507B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E22C5F" w:rsidRPr="00BD666D" w:rsidRDefault="00E22C5F" w:rsidP="002507B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D666D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2270" w:type="dxa"/>
          </w:tcPr>
          <w:p w:rsidR="00E22C5F" w:rsidRPr="00BD666D" w:rsidRDefault="00E22C5F" w:rsidP="002507B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E22C5F" w:rsidRPr="00BD666D" w:rsidRDefault="00E22C5F" w:rsidP="002507B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D666D">
              <w:rPr>
                <w:rFonts w:ascii="Century Gothic" w:hAnsi="Century Gothic"/>
                <w:sz w:val="16"/>
                <w:szCs w:val="16"/>
              </w:rPr>
              <w:t>2</w:t>
            </w:r>
          </w:p>
        </w:tc>
        <w:tc>
          <w:tcPr>
            <w:tcW w:w="4221" w:type="dxa"/>
          </w:tcPr>
          <w:p w:rsidR="00E22C5F" w:rsidRPr="00BD666D" w:rsidRDefault="00E22C5F" w:rsidP="002507B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E22C5F" w:rsidRPr="00BD666D" w:rsidRDefault="00E22C5F" w:rsidP="006537C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D666D">
              <w:rPr>
                <w:rFonts w:ascii="Century Gothic" w:hAnsi="Century Gothic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E22C5F" w:rsidRPr="00BD666D" w:rsidRDefault="00E22C5F" w:rsidP="002507B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E22C5F" w:rsidRPr="00BD666D" w:rsidRDefault="00E22C5F" w:rsidP="002507B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D666D">
              <w:rPr>
                <w:rFonts w:ascii="Century Gothic" w:hAnsi="Century Gothic"/>
                <w:sz w:val="16"/>
                <w:szCs w:val="16"/>
              </w:rPr>
              <w:t>4</w:t>
            </w:r>
          </w:p>
        </w:tc>
        <w:tc>
          <w:tcPr>
            <w:tcW w:w="1778" w:type="dxa"/>
          </w:tcPr>
          <w:p w:rsidR="00E22C5F" w:rsidRPr="00BD666D" w:rsidRDefault="00E22C5F" w:rsidP="002507B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E22C5F" w:rsidRPr="00BD666D" w:rsidRDefault="00E22C5F" w:rsidP="002507B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D666D">
              <w:rPr>
                <w:rFonts w:ascii="Century Gothic" w:hAnsi="Century Gothic"/>
                <w:sz w:val="16"/>
                <w:szCs w:val="16"/>
              </w:rPr>
              <w:t>5</w:t>
            </w:r>
          </w:p>
        </w:tc>
        <w:tc>
          <w:tcPr>
            <w:tcW w:w="3599" w:type="dxa"/>
          </w:tcPr>
          <w:p w:rsidR="00E22C5F" w:rsidRPr="00BD666D" w:rsidRDefault="00E22C5F" w:rsidP="002507B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E22C5F" w:rsidRPr="00BD666D" w:rsidRDefault="00BD666D" w:rsidP="002507B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D666D">
              <w:rPr>
                <w:rFonts w:ascii="Century Gothic" w:hAnsi="Century Gothic"/>
                <w:sz w:val="16"/>
                <w:szCs w:val="16"/>
              </w:rPr>
              <w:t>6</w:t>
            </w:r>
          </w:p>
        </w:tc>
      </w:tr>
      <w:tr w:rsidR="00E22C5F" w:rsidRPr="00885DF3" w:rsidTr="00DA6DE7">
        <w:tc>
          <w:tcPr>
            <w:tcW w:w="0" w:type="auto"/>
          </w:tcPr>
          <w:p w:rsidR="00E22C5F" w:rsidRDefault="00E22C5F" w:rsidP="002507B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E22C5F" w:rsidRDefault="00E22C5F" w:rsidP="002507B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brak wpisu</w:t>
            </w:r>
          </w:p>
        </w:tc>
        <w:tc>
          <w:tcPr>
            <w:tcW w:w="2270" w:type="dxa"/>
          </w:tcPr>
          <w:p w:rsidR="00E22C5F" w:rsidRDefault="00E22C5F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E22C5F" w:rsidRDefault="00E22C5F" w:rsidP="00E22C5F">
            <w:pPr>
              <w:jc w:val="center"/>
            </w:pPr>
            <w:r w:rsidRPr="0029760A">
              <w:rPr>
                <w:rFonts w:ascii="Century Gothic" w:hAnsi="Century Gothic"/>
                <w:sz w:val="16"/>
                <w:szCs w:val="16"/>
              </w:rPr>
              <w:t>brak wpisu</w:t>
            </w:r>
          </w:p>
        </w:tc>
        <w:tc>
          <w:tcPr>
            <w:tcW w:w="4221" w:type="dxa"/>
          </w:tcPr>
          <w:p w:rsidR="00E22C5F" w:rsidRDefault="00E22C5F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E22C5F" w:rsidRDefault="00E22C5F" w:rsidP="00E22C5F">
            <w:pPr>
              <w:jc w:val="center"/>
            </w:pPr>
            <w:r w:rsidRPr="0029760A">
              <w:rPr>
                <w:rFonts w:ascii="Century Gothic" w:hAnsi="Century Gothic"/>
                <w:sz w:val="16"/>
                <w:szCs w:val="16"/>
              </w:rPr>
              <w:t>brak wpisu</w:t>
            </w:r>
          </w:p>
        </w:tc>
        <w:tc>
          <w:tcPr>
            <w:tcW w:w="0" w:type="auto"/>
          </w:tcPr>
          <w:p w:rsidR="00E22C5F" w:rsidRDefault="00E22C5F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E22C5F" w:rsidRDefault="00E22C5F" w:rsidP="00E22C5F">
            <w:pPr>
              <w:jc w:val="center"/>
            </w:pPr>
            <w:r w:rsidRPr="0029760A">
              <w:rPr>
                <w:rFonts w:ascii="Century Gothic" w:hAnsi="Century Gothic"/>
                <w:sz w:val="16"/>
                <w:szCs w:val="16"/>
              </w:rPr>
              <w:t>brak wpisu</w:t>
            </w:r>
          </w:p>
        </w:tc>
        <w:tc>
          <w:tcPr>
            <w:tcW w:w="1778" w:type="dxa"/>
          </w:tcPr>
          <w:p w:rsidR="00E22C5F" w:rsidRDefault="00E22C5F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E22C5F" w:rsidRDefault="00E22C5F" w:rsidP="00205AA7">
            <w:pPr>
              <w:jc w:val="center"/>
            </w:pPr>
            <w:r w:rsidRPr="0029760A">
              <w:rPr>
                <w:rFonts w:ascii="Century Gothic" w:hAnsi="Century Gothic"/>
                <w:sz w:val="16"/>
                <w:szCs w:val="16"/>
              </w:rPr>
              <w:t>brak wpisu</w:t>
            </w:r>
          </w:p>
        </w:tc>
        <w:tc>
          <w:tcPr>
            <w:tcW w:w="3599" w:type="dxa"/>
          </w:tcPr>
          <w:p w:rsidR="00E22C5F" w:rsidRDefault="00E22C5F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E22C5F" w:rsidRDefault="00E22C5F" w:rsidP="00E22C5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29760A">
              <w:rPr>
                <w:rFonts w:ascii="Century Gothic" w:hAnsi="Century Gothic"/>
                <w:sz w:val="16"/>
                <w:szCs w:val="16"/>
              </w:rPr>
              <w:t>brak wpisu</w:t>
            </w:r>
          </w:p>
          <w:p w:rsidR="00E22C5F" w:rsidRDefault="00E22C5F"/>
        </w:tc>
      </w:tr>
    </w:tbl>
    <w:p w:rsidR="00745523" w:rsidRPr="00B0655B" w:rsidRDefault="00745523" w:rsidP="0023259B">
      <w:pPr>
        <w:rPr>
          <w:rFonts w:ascii="Century Gothic" w:hAnsi="Century Gothic"/>
          <w:b/>
          <w:sz w:val="44"/>
          <w:szCs w:val="44"/>
        </w:rPr>
      </w:pPr>
    </w:p>
    <w:sectPr w:rsidR="00745523" w:rsidRPr="00B0655B" w:rsidSect="00B0655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96468A53-8DD1-4908-AF56-95FDC4456B7B}"/>
  </w:docVars>
  <w:rsids>
    <w:rsidRoot w:val="00B0655B"/>
    <w:rsid w:val="001428D4"/>
    <w:rsid w:val="00205AA7"/>
    <w:rsid w:val="0023259B"/>
    <w:rsid w:val="002A0BE9"/>
    <w:rsid w:val="002C1A9F"/>
    <w:rsid w:val="0036169E"/>
    <w:rsid w:val="00483C00"/>
    <w:rsid w:val="004B01E8"/>
    <w:rsid w:val="004D48E0"/>
    <w:rsid w:val="004D6E73"/>
    <w:rsid w:val="004F2056"/>
    <w:rsid w:val="00501CB0"/>
    <w:rsid w:val="005C30CB"/>
    <w:rsid w:val="005F0718"/>
    <w:rsid w:val="006537C0"/>
    <w:rsid w:val="00704AE9"/>
    <w:rsid w:val="00745523"/>
    <w:rsid w:val="00885DF3"/>
    <w:rsid w:val="009923CC"/>
    <w:rsid w:val="00A00AD1"/>
    <w:rsid w:val="00A225FE"/>
    <w:rsid w:val="00AC1704"/>
    <w:rsid w:val="00B0655B"/>
    <w:rsid w:val="00B377EF"/>
    <w:rsid w:val="00BD666D"/>
    <w:rsid w:val="00C53DE7"/>
    <w:rsid w:val="00C76FE6"/>
    <w:rsid w:val="00CA119F"/>
    <w:rsid w:val="00DA6DE7"/>
    <w:rsid w:val="00E22C5F"/>
    <w:rsid w:val="00E44242"/>
    <w:rsid w:val="00ED1109"/>
    <w:rsid w:val="00F23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C8499A-DA2E-418F-BEE2-566DDB8E3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48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065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96468A53-8DD1-4908-AF56-95FDC4456B7B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447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Suwałki</Company>
  <LinksUpToDate>false</LinksUpToDate>
  <CharactersWithSpaces>3128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</dc:creator>
  <cp:keywords/>
  <dc:description/>
  <cp:lastModifiedBy>KKorsak-Brzozowska</cp:lastModifiedBy>
  <cp:revision>14</cp:revision>
  <cp:lastPrinted>2012-05-24T05:51:00Z</cp:lastPrinted>
  <dcterms:created xsi:type="dcterms:W3CDTF">2014-11-17T12:59:00Z</dcterms:created>
  <dcterms:modified xsi:type="dcterms:W3CDTF">2021-05-14T06:55:00Z</dcterms:modified>
</cp:coreProperties>
</file>